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29D" w:rsidRDefault="006656E9">
      <w:r w:rsidRPr="006656E9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6E9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E9"/>
    <w:rsid w:val="006656E9"/>
    <w:rsid w:val="00DB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C0DE0D-7781-4716-B2B3-D2C094F7D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Mitrová</dc:creator>
  <cp:keywords/>
  <dc:description/>
  <cp:lastModifiedBy>Hana Mitrová</cp:lastModifiedBy>
  <cp:revision>1</cp:revision>
  <dcterms:created xsi:type="dcterms:W3CDTF">2014-10-13T08:30:00Z</dcterms:created>
  <dcterms:modified xsi:type="dcterms:W3CDTF">2014-10-13T08:32:00Z</dcterms:modified>
</cp:coreProperties>
</file>